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13" w:rsidRDefault="005D5A14" w:rsidP="000449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044913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044913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="00044913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0</w:t>
      </w:r>
      <w:r w:rsidR="004E152E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</w:t>
      </w:r>
      <w:r w:rsidR="004E152E">
        <w:rPr>
          <w:rFonts w:ascii="Times New Roman" w:eastAsia="Calibri" w:hAnsi="Times New Roman" w:cs="Times New Roman"/>
          <w:sz w:val="28"/>
          <w:szCs w:val="28"/>
        </w:rPr>
        <w:t xml:space="preserve">жизненный и творческий путь Ф. И. Тютчева. </w:t>
      </w:r>
      <w:r>
        <w:rPr>
          <w:rFonts w:ascii="Times New Roman" w:eastAsia="Calibri" w:hAnsi="Times New Roman" w:cs="Times New Roman"/>
          <w:sz w:val="28"/>
          <w:szCs w:val="28"/>
        </w:rPr>
        <w:t>(1 урок).</w:t>
      </w:r>
    </w:p>
    <w:p w:rsidR="004E152E" w:rsidRDefault="00044913" w:rsidP="004E152E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4E152E">
        <w:rPr>
          <w:rFonts w:eastAsia="Calibri"/>
          <w:sz w:val="28"/>
          <w:szCs w:val="28"/>
        </w:rPr>
        <w:t>Для освоения данной темы вам необходимо:</w:t>
      </w:r>
    </w:p>
    <w:p w:rsidR="004E152E" w:rsidRDefault="004E152E" w:rsidP="004E152E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</w:t>
      </w:r>
      <w:r>
        <w:rPr>
          <w:rFonts w:eastAsia="Calibri"/>
          <w:sz w:val="28"/>
          <w:szCs w:val="28"/>
        </w:rPr>
        <w:t>333-343</w:t>
      </w:r>
      <w:r>
        <w:rPr>
          <w:rFonts w:eastAsia="Calibri"/>
          <w:sz w:val="28"/>
          <w:szCs w:val="28"/>
        </w:rPr>
        <w:t>);</w:t>
      </w:r>
    </w:p>
    <w:p w:rsidR="004E152E" w:rsidRDefault="004E152E" w:rsidP="004E152E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044913" w:rsidRDefault="00044913" w:rsidP="004E152E">
      <w:pPr>
        <w:pStyle w:val="c0"/>
        <w:shd w:val="clear" w:color="auto" w:fill="E4EDC2"/>
        <w:spacing w:line="360" w:lineRule="auto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</w:t>
      </w:r>
      <w:r w:rsidR="004E152E">
        <w:rPr>
          <w:rFonts w:ascii="Arial" w:hAnsi="Arial" w:cs="Arial"/>
          <w:color w:val="444444"/>
        </w:rPr>
        <w:t xml:space="preserve"> 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913" w:rsidRDefault="00044913" w:rsidP="0004491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 w:rsidR="004E152E">
        <w:rPr>
          <w:rFonts w:ascii="Times New Roman" w:eastAsia="Calibri" w:hAnsi="Times New Roman" w:cs="Times New Roman"/>
          <w:sz w:val="28"/>
          <w:szCs w:val="28"/>
        </w:rPr>
        <w:t xml:space="preserve">художественные особенности лирики Ф. И. Тютчева </w:t>
      </w:r>
      <w:r>
        <w:rPr>
          <w:rFonts w:ascii="Times New Roman" w:eastAsia="Calibri" w:hAnsi="Times New Roman" w:cs="Times New Roman"/>
          <w:sz w:val="28"/>
          <w:szCs w:val="28"/>
        </w:rPr>
        <w:t>(1 урок).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4913" w:rsidRDefault="00044913" w:rsidP="0004491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044913" w:rsidRDefault="00044913" w:rsidP="0004491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</w:t>
      </w:r>
      <w:r w:rsidR="004E152E">
        <w:rPr>
          <w:rFonts w:eastAsia="Calibri"/>
          <w:sz w:val="28"/>
          <w:szCs w:val="28"/>
        </w:rPr>
        <w:t>343-345</w:t>
      </w:r>
      <w:bookmarkStart w:id="0" w:name="_GoBack"/>
      <w:bookmarkEnd w:id="0"/>
      <w:r>
        <w:rPr>
          <w:rFonts w:eastAsia="Calibri"/>
          <w:sz w:val="28"/>
          <w:szCs w:val="28"/>
        </w:rPr>
        <w:t>);</w:t>
      </w:r>
    </w:p>
    <w:p w:rsidR="00044913" w:rsidRDefault="00044913" w:rsidP="0004491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044913" w:rsidRDefault="00044913" w:rsidP="0004491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044913" w:rsidRDefault="00044913" w:rsidP="00044913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44913" w:rsidRDefault="00044913" w:rsidP="00044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4913" w:rsidRDefault="00044913" w:rsidP="00044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044913" w:rsidRDefault="00044913" w:rsidP="000449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44913" w:rsidRDefault="00044913" w:rsidP="000449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4913" w:rsidRDefault="00044913" w:rsidP="00044913"/>
    <w:p w:rsidR="00044913" w:rsidRDefault="00044913" w:rsidP="00044913"/>
    <w:p w:rsidR="005264D8" w:rsidRDefault="005264D8"/>
    <w:sectPr w:rsidR="0052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6FA8"/>
    <w:multiLevelType w:val="multilevel"/>
    <w:tmpl w:val="9F309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6E4"/>
    <w:multiLevelType w:val="multilevel"/>
    <w:tmpl w:val="D7D6B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72500"/>
    <w:multiLevelType w:val="multilevel"/>
    <w:tmpl w:val="68DE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602F"/>
    <w:multiLevelType w:val="multilevel"/>
    <w:tmpl w:val="699E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05"/>
    <w:rsid w:val="00044913"/>
    <w:rsid w:val="004E152E"/>
    <w:rsid w:val="005264D8"/>
    <w:rsid w:val="005D5A14"/>
    <w:rsid w:val="00D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1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9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44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1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9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44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2020-06-08T06:52:00Z</dcterms:created>
  <dcterms:modified xsi:type="dcterms:W3CDTF">2020-06-08T07:00:00Z</dcterms:modified>
</cp:coreProperties>
</file>